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71C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="00F9371C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</w:t>
      </w:r>
    </w:p>
    <w:p w:rsidR="00250065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әдәбиятыннан олимпиада сораулары </w:t>
      </w:r>
    </w:p>
    <w:p w:rsidR="00250065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250065" w:rsidRDefault="00250065" w:rsidP="0025006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250065" w:rsidRPr="00BB5A71" w:rsidRDefault="00250065" w:rsidP="00250065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bookmarkStart w:id="0" w:name="_GoBack"/>
      <w:r w:rsidRPr="00BB5A71">
        <w:rPr>
          <w:rFonts w:ascii="Times New Roman" w:hAnsi="Times New Roman"/>
          <w:i/>
          <w:sz w:val="28"/>
          <w:szCs w:val="28"/>
          <w:lang w:val="tt-RU"/>
        </w:rPr>
        <w:t>Үткәрү вакыты- 60 минут</w:t>
      </w:r>
    </w:p>
    <w:p w:rsidR="00250065" w:rsidRPr="00BB5A71" w:rsidRDefault="00250065" w:rsidP="00250065">
      <w:pPr>
        <w:spacing w:after="120" w:line="24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BB5A71">
        <w:rPr>
          <w:rFonts w:ascii="Times New Roman" w:hAnsi="Times New Roman"/>
          <w:i/>
          <w:sz w:val="28"/>
          <w:szCs w:val="28"/>
          <w:lang w:val="tt-RU"/>
        </w:rPr>
        <w:t xml:space="preserve">                                                                                 Максималь балл –</w:t>
      </w:r>
      <w:r w:rsidR="003E337E" w:rsidRPr="00BB5A71">
        <w:rPr>
          <w:rFonts w:ascii="Times New Roman" w:hAnsi="Times New Roman"/>
          <w:i/>
          <w:sz w:val="28"/>
          <w:szCs w:val="28"/>
          <w:lang w:val="tt-RU"/>
        </w:rPr>
        <w:t xml:space="preserve"> 30</w:t>
      </w:r>
    </w:p>
    <w:bookmarkEnd w:id="0"/>
    <w:p w:rsidR="00250065" w:rsidRDefault="00250065" w:rsidP="00250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065" w:rsidRPr="008C568A" w:rsidRDefault="00250065" w:rsidP="002500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биремнәр (13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250065" w:rsidRPr="009F4099" w:rsidRDefault="00250065" w:rsidP="0025006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065" w:rsidRDefault="00250065" w:rsidP="002500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Халык авыз иҗаты әсәрләренә хас 5 уртак сыйфатны  санап чыгыгыз (10 балл).</w:t>
      </w:r>
    </w:p>
    <w:p w:rsidR="00250065" w:rsidRDefault="00250065" w:rsidP="002500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0065" w:rsidRDefault="00250065" w:rsidP="002500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Түбәндә саналган әкиятләрнең кайсылары халык авыз иҗатына  карый (3 балл):</w:t>
      </w:r>
    </w:p>
    <w:p w:rsidR="00250065" w:rsidRDefault="00250065" w:rsidP="002500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“Шүрәле”</w:t>
      </w:r>
    </w:p>
    <w:p w:rsidR="00250065" w:rsidRDefault="00250065" w:rsidP="002500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“Үги кыз”</w:t>
      </w:r>
    </w:p>
    <w:p w:rsidR="00250065" w:rsidRDefault="00250065" w:rsidP="002500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“Тукран малае Шуктуган”</w:t>
      </w:r>
    </w:p>
    <w:p w:rsidR="00250065" w:rsidRDefault="00250065" w:rsidP="002500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Г) “Гөлчәчәк”</w:t>
      </w:r>
    </w:p>
    <w:p w:rsidR="00250065" w:rsidRPr="00E21ED2" w:rsidRDefault="00250065" w:rsidP="002500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Д) “Аю белән төлке” </w:t>
      </w:r>
    </w:p>
    <w:p w:rsidR="00250065" w:rsidRDefault="00250065" w:rsidP="002500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0065" w:rsidRDefault="00250065" w:rsidP="002500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(14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250065" w:rsidRPr="00A12384" w:rsidRDefault="00250065" w:rsidP="0025006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58562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“Үги кыз” әкиятендә яхшылык / яманлык сыйфатлары ягыннан геройларны капма-каршы төркемнәргә бүлеп языгыз. (4 балл) </w:t>
      </w:r>
    </w:p>
    <w:p w:rsidR="00250065" w:rsidRPr="00712D7B" w:rsidRDefault="00250065" w:rsidP="0025006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250065" w:rsidRPr="000423F9" w:rsidRDefault="00250065" w:rsidP="00250065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3F9">
        <w:rPr>
          <w:rFonts w:ascii="Times New Roman" w:hAnsi="Times New Roman" w:cs="Times New Roman"/>
          <w:sz w:val="28"/>
          <w:szCs w:val="28"/>
          <w:lang w:val="tt-RU"/>
        </w:rPr>
        <w:t>“</w:t>
      </w:r>
      <w:r>
        <w:rPr>
          <w:rFonts w:ascii="Times New Roman" w:hAnsi="Times New Roman" w:cs="Times New Roman"/>
          <w:sz w:val="28"/>
          <w:szCs w:val="28"/>
          <w:lang w:val="tt-RU"/>
        </w:rPr>
        <w:t>Үги кыз</w:t>
      </w:r>
      <w:r w:rsidRPr="000423F9">
        <w:rPr>
          <w:rFonts w:ascii="Times New Roman" w:hAnsi="Times New Roman" w:cs="Times New Roman"/>
          <w:sz w:val="28"/>
          <w:szCs w:val="28"/>
          <w:lang w:val="tt-RU"/>
        </w:rPr>
        <w:t>” әкияте</w:t>
      </w:r>
      <w:r>
        <w:rPr>
          <w:rFonts w:ascii="Times New Roman" w:hAnsi="Times New Roman" w:cs="Times New Roman"/>
          <w:sz w:val="28"/>
          <w:szCs w:val="28"/>
          <w:lang w:val="tt-RU"/>
        </w:rPr>
        <w:t>нең төп герое кем? Аңа нинди сыйфатлар хас? Ул сыйфатлар нинди вакыйгалар аша ачыла? (10 балл)</w:t>
      </w:r>
    </w:p>
    <w:p w:rsidR="00250065" w:rsidRPr="000423F9" w:rsidRDefault="00250065" w:rsidP="00250065">
      <w:pPr>
        <w:pStyle w:val="a3"/>
        <w:tabs>
          <w:tab w:val="left" w:pos="993"/>
          <w:tab w:val="left" w:pos="1134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0065" w:rsidRPr="001C2DD6" w:rsidRDefault="00250065" w:rsidP="0025006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(3 балл)</w:t>
      </w: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250065" w:rsidRPr="001C2DD6" w:rsidRDefault="00250065" w:rsidP="0025006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23CF5" w:rsidRPr="003E337E" w:rsidRDefault="00250065" w:rsidP="003E33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81F4A">
        <w:rPr>
          <w:rFonts w:ascii="Times New Roman" w:hAnsi="Times New Roman" w:cs="Times New Roman"/>
          <w:sz w:val="28"/>
          <w:szCs w:val="28"/>
          <w:lang w:val="tt-RU"/>
        </w:rPr>
        <w:t>Үзегез белгән 3 табышмакны искә төшереп языгыз.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(3 балл)</w:t>
      </w:r>
    </w:p>
    <w:sectPr w:rsidR="00723CF5" w:rsidRPr="003E3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D5EB9"/>
    <w:multiLevelType w:val="hybridMultilevel"/>
    <w:tmpl w:val="17C2E46A"/>
    <w:lvl w:ilvl="0" w:tplc="78B2D50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D5F"/>
    <w:rsid w:val="0002504C"/>
    <w:rsid w:val="00250065"/>
    <w:rsid w:val="003E337E"/>
    <w:rsid w:val="00684865"/>
    <w:rsid w:val="00722C36"/>
    <w:rsid w:val="00723CF5"/>
    <w:rsid w:val="007F5FED"/>
    <w:rsid w:val="00BB5A71"/>
    <w:rsid w:val="00F840D8"/>
    <w:rsid w:val="00F9371C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065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06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8</cp:revision>
  <dcterms:created xsi:type="dcterms:W3CDTF">2018-10-21T07:08:00Z</dcterms:created>
  <dcterms:modified xsi:type="dcterms:W3CDTF">2018-10-22T12:02:00Z</dcterms:modified>
</cp:coreProperties>
</file>